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9D3FA5" w:rsidRPr="0064043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9D3FA5" w:rsidRPr="00640439" w:rsidRDefault="009D3FA5" w:rsidP="00A2471E">
            <w:pPr>
              <w:jc w:val="center"/>
              <w:rPr>
                <w:b/>
              </w:rPr>
            </w:pPr>
          </w:p>
        </w:tc>
      </w:tr>
      <w:tr w:rsidR="009D3FA5" w:rsidRPr="00640439" w:rsidTr="00A2471E">
        <w:tc>
          <w:tcPr>
            <w:tcW w:w="9210" w:type="dxa"/>
            <w:shd w:val="clear" w:color="auto" w:fill="FFCC99"/>
          </w:tcPr>
          <w:p w:rsidR="009D3FA5" w:rsidRPr="00640439" w:rsidRDefault="009D3FA5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442</w:t>
            </w:r>
          </w:p>
          <w:p w:rsidR="009D3FA5" w:rsidRDefault="009D3FA5" w:rsidP="00A2471E">
            <w:pPr>
              <w:jc w:val="center"/>
            </w:pPr>
            <w:r w:rsidRPr="00326B83">
              <w:t>Moesia Inferior — Nikopol?: formerly at Malchika — 182 AD — CIL III 752 — cf. CIL III, p. 992 — CIL III 7435; cf. CIL III 12345</w:t>
            </w:r>
          </w:p>
          <w:p w:rsidR="009D3FA5" w:rsidRPr="00326B83" w:rsidRDefault="009D3FA5" w:rsidP="00A2471E">
            <w:pPr>
              <w:jc w:val="center"/>
            </w:pPr>
          </w:p>
          <w:p w:rsidR="009D3FA5" w:rsidRPr="00326B83" w:rsidRDefault="009D3FA5" w:rsidP="00A2471E">
            <w:pPr>
              <w:ind w:left="708"/>
            </w:pPr>
            <w:r w:rsidRPr="00326B83">
              <w:t>  I(ovi) O(ptimo) M(aximo)</w:t>
            </w:r>
          </w:p>
          <w:p w:rsidR="009D3FA5" w:rsidRPr="00326B83" w:rsidRDefault="009D3FA5" w:rsidP="00A2471E">
            <w:pPr>
              <w:ind w:left="708"/>
            </w:pPr>
            <w:r w:rsidRPr="00326B83">
              <w:t>et num(ini) Aug(usti)</w:t>
            </w:r>
          </w:p>
          <w:p w:rsidR="009D3FA5" w:rsidRPr="00326B83" w:rsidRDefault="009D3FA5" w:rsidP="00A2471E">
            <w:pPr>
              <w:ind w:left="708"/>
            </w:pPr>
            <w:r w:rsidRPr="00326B83">
              <w:t>n(ostri) et p(ublici) p(ortorii) proc(uratore)</w:t>
            </w:r>
          </w:p>
          <w:p w:rsidR="009D3FA5" w:rsidRPr="00326B83" w:rsidRDefault="009D3FA5" w:rsidP="00A2471E">
            <w:pPr>
              <w:ind w:left="708"/>
            </w:pPr>
            <w:r w:rsidRPr="00326B83">
              <w:t>Avianio Bel-</w:t>
            </w:r>
          </w:p>
          <w:p w:rsidR="009D3FA5" w:rsidRPr="00326B83" w:rsidRDefault="009D3FA5" w:rsidP="00A2471E">
            <w:r w:rsidRPr="00326B83">
              <w:t>5</w:t>
            </w:r>
            <w:r>
              <w:t xml:space="preserve">          </w:t>
            </w:r>
            <w:r w:rsidRPr="00326B83">
              <w:t>lico Maceio</w:t>
            </w:r>
          </w:p>
          <w:p w:rsidR="009D3FA5" w:rsidRPr="00326B83" w:rsidRDefault="009D3FA5" w:rsidP="00A2471E">
            <w:pPr>
              <w:ind w:left="708"/>
            </w:pPr>
            <w:r w:rsidRPr="00326B83">
              <w:t>Caes(aris) n(ostri) serv(us)</w:t>
            </w:r>
          </w:p>
          <w:p w:rsidR="009D3FA5" w:rsidRPr="00326B83" w:rsidRDefault="009D3FA5" w:rsidP="00A2471E">
            <w:pPr>
              <w:ind w:left="708"/>
            </w:pPr>
            <w:r w:rsidRPr="00326B83">
              <w:t>vilicus vec-</w:t>
            </w:r>
          </w:p>
          <w:p w:rsidR="009D3FA5" w:rsidRPr="00326B83" w:rsidRDefault="009D3FA5" w:rsidP="00A2471E">
            <w:pPr>
              <w:ind w:left="708"/>
            </w:pPr>
            <w:r w:rsidRPr="00326B83">
              <w:t>tigal(is) Illyri-</w:t>
            </w:r>
          </w:p>
          <w:p w:rsidR="009D3FA5" w:rsidRPr="00326B83" w:rsidRDefault="009D3FA5" w:rsidP="00A2471E">
            <w:pPr>
              <w:ind w:left="708"/>
            </w:pPr>
            <w:r w:rsidRPr="00326B83">
              <w:t>ci. idịb(us) Sept(embribus)</w:t>
            </w:r>
          </w:p>
          <w:p w:rsidR="009D3FA5" w:rsidRPr="00326B83" w:rsidRDefault="009D3FA5" w:rsidP="00A2471E">
            <w:r w:rsidRPr="00326B83">
              <w:t>10</w:t>
            </w:r>
            <w:r>
              <w:t xml:space="preserve">       </w:t>
            </w:r>
            <w:r w:rsidRPr="00326B83">
              <w:t>Mamert(ino) et</w:t>
            </w:r>
          </w:p>
          <w:p w:rsidR="009D3FA5" w:rsidRPr="00640439" w:rsidRDefault="009D3FA5" w:rsidP="00A2471E">
            <w:pPr>
              <w:ind w:left="708"/>
              <w:rPr>
                <w:lang w:val="en-US"/>
              </w:rPr>
            </w:pPr>
            <w:r>
              <w:t>Rufo co(n)s(ulibus).</w:t>
            </w:r>
          </w:p>
        </w:tc>
      </w:tr>
    </w:tbl>
    <w:p w:rsidR="009D3FA5" w:rsidRDefault="009D3FA5" w:rsidP="009D3FA5"/>
    <w:p w:rsidR="001662AB" w:rsidRPr="001662AB" w:rsidRDefault="001662AB" w:rsidP="001662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662AB" w:rsidRPr="001662AB" w:rsidRDefault="001662AB" w:rsidP="001662AB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4" r:href="rId5"/>
          </v:shape>
        </w:pict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662A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662AB" w:rsidRPr="001662AB" w:rsidTr="0058776E">
        <w:tc>
          <w:tcPr>
            <w:tcW w:w="1838" w:type="dxa"/>
            <w:shd w:val="clear" w:color="auto" w:fill="00B050"/>
          </w:tcPr>
          <w:p w:rsidR="001662AB" w:rsidRPr="001662AB" w:rsidRDefault="001662AB" w:rsidP="001662A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1662A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1662A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9D3FA5" w:rsidRDefault="009D3FA5" w:rsidP="009D3FA5">
      <w:pPr>
        <w:jc w:val="center"/>
      </w:pPr>
      <w:bookmarkStart w:id="0" w:name="_GoBack"/>
      <w:bookmarkEnd w:id="0"/>
    </w:p>
    <w:p w:rsidR="009D3FA5" w:rsidRDefault="009D3FA5" w:rsidP="009D3FA5">
      <w:pPr>
        <w:jc w:val="center"/>
      </w:pPr>
    </w:p>
    <w:p w:rsidR="002F7754" w:rsidRDefault="002F7754"/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F8"/>
    <w:rsid w:val="001662AB"/>
    <w:rsid w:val="00173649"/>
    <w:rsid w:val="002F7754"/>
    <w:rsid w:val="00972EF8"/>
    <w:rsid w:val="009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4828"/>
  <w15:chartTrackingRefBased/>
  <w15:docId w15:val="{8A6B1716-96BB-43E4-B12A-99E9BCC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9D3FA5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16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19404</Characters>
  <Application>Microsoft Office Word</Application>
  <DocSecurity>0</DocSecurity>
  <Lines>161</Lines>
  <Paragraphs>45</Paragraphs>
  <ScaleCrop>false</ScaleCrop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2021-06-21T12:20:00Z</dcterms:created>
  <dcterms:modified xsi:type="dcterms:W3CDTF">2024-05-29T04:12:00Z</dcterms:modified>
</cp:coreProperties>
</file>